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4DDFC" w14:textId="77777777" w:rsidR="004F5DB4" w:rsidRPr="004F5DB4" w:rsidRDefault="004F5DB4" w:rsidP="004F5DB4">
      <w:r w:rsidRPr="004F5DB4">
        <w:t>下表提供了有关每种 HiTemp140 探头样式的更多信息：</w:t>
      </w:r>
    </w:p>
    <w:tbl>
      <w:tblPr>
        <w:tblW w:w="13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693"/>
        <w:gridCol w:w="1606"/>
        <w:gridCol w:w="4041"/>
        <w:gridCol w:w="4247"/>
      </w:tblGrid>
      <w:tr w:rsidR="00B350DB" w:rsidRPr="004F5DB4" w14:paraId="68F0ED49" w14:textId="77777777" w:rsidTr="00B350DB">
        <w:trPr>
          <w:trHeight w:val="380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5134FA9E" w14:textId="77777777" w:rsidR="004F5DB4" w:rsidRPr="004F5DB4" w:rsidRDefault="004F5DB4" w:rsidP="004F5DB4">
            <w:pPr>
              <w:rPr>
                <w:b/>
                <w:bCs/>
              </w:rPr>
            </w:pPr>
            <w:r w:rsidRPr="004F5DB4">
              <w:rPr>
                <w:b/>
                <w:bCs/>
              </w:rPr>
              <w:t>例子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F52B7" w14:textId="77777777" w:rsidR="004F5DB4" w:rsidRPr="004F5DB4" w:rsidRDefault="004F5DB4" w:rsidP="004F5DB4">
            <w:pPr>
              <w:rPr>
                <w:b/>
                <w:bCs/>
              </w:rPr>
            </w:pPr>
            <w:r w:rsidRPr="004F5DB4">
              <w:rPr>
                <w:b/>
                <w:bCs/>
              </w:rPr>
              <w:t>探头类型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953615" w14:textId="77777777" w:rsidR="004F5DB4" w:rsidRPr="004F5DB4" w:rsidRDefault="004F5DB4" w:rsidP="004F5DB4">
            <w:pPr>
              <w:rPr>
                <w:b/>
                <w:bCs/>
              </w:rPr>
            </w:pPr>
            <w:r w:rsidRPr="004F5DB4">
              <w:rPr>
                <w:b/>
                <w:bCs/>
              </w:rPr>
              <w:t>材料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8AA5B" w14:textId="77777777" w:rsidR="004F5DB4" w:rsidRPr="004F5DB4" w:rsidRDefault="004F5DB4" w:rsidP="004F5DB4">
            <w:pPr>
              <w:rPr>
                <w:b/>
                <w:bCs/>
              </w:rPr>
            </w:pPr>
            <w:r w:rsidRPr="004F5DB4">
              <w:rPr>
                <w:b/>
                <w:bCs/>
              </w:rPr>
              <w:t>操作环境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BC4005" w14:textId="77777777" w:rsidR="004F5DB4" w:rsidRPr="004F5DB4" w:rsidRDefault="004F5DB4" w:rsidP="004F5DB4">
            <w:pPr>
              <w:rPr>
                <w:b/>
                <w:bCs/>
              </w:rPr>
            </w:pPr>
            <w:r w:rsidRPr="004F5DB4">
              <w:rPr>
                <w:b/>
                <w:bCs/>
              </w:rPr>
              <w:t>探头测量范围</w:t>
            </w:r>
          </w:p>
        </w:tc>
      </w:tr>
      <w:tr w:rsidR="00B350DB" w:rsidRPr="004F5DB4" w14:paraId="501BB506" w14:textId="77777777" w:rsidTr="00B350DB">
        <w:trPr>
          <w:trHeight w:val="1882"/>
        </w:trPr>
        <w:tc>
          <w:tcPr>
            <w:tcW w:w="0" w:type="auto"/>
            <w:shd w:val="clear" w:color="auto" w:fill="FFFFFF"/>
            <w:hideMark/>
          </w:tcPr>
          <w:p w14:paraId="7DCBF1E4" w14:textId="3B16427A" w:rsidR="004F5DB4" w:rsidRPr="004F5DB4" w:rsidRDefault="004F5DB4" w:rsidP="004F5DB4">
            <w:r w:rsidRPr="004F5DB4">
              <w:drawing>
                <wp:inline distT="0" distB="0" distL="0" distR="0" wp14:anchorId="5C5CA0D5" wp14:editId="30A4BDE8">
                  <wp:extent cx="952500" cy="952500"/>
                  <wp:effectExtent l="0" t="0" r="0" b="0"/>
                  <wp:docPr id="764230423" name="图片 10" descr="HiTemp140 刚性探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iTemp140 刚性探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140BB902" w14:textId="77777777" w:rsidR="004F5DB4" w:rsidRPr="004F5DB4" w:rsidRDefault="004F5DB4" w:rsidP="004F5DB4">
            <w:r w:rsidRPr="004F5DB4">
              <w:t>死板的</w:t>
            </w:r>
          </w:p>
        </w:tc>
        <w:tc>
          <w:tcPr>
            <w:tcW w:w="0" w:type="auto"/>
            <w:shd w:val="clear" w:color="auto" w:fill="FFFFFF"/>
            <w:hideMark/>
          </w:tcPr>
          <w:p w14:paraId="20C53AE6" w14:textId="77777777" w:rsidR="004F5DB4" w:rsidRPr="004F5DB4" w:rsidRDefault="004F5DB4" w:rsidP="004F5DB4">
            <w:r w:rsidRPr="004F5DB4">
              <w:t>金属</w:t>
            </w:r>
          </w:p>
        </w:tc>
        <w:tc>
          <w:tcPr>
            <w:tcW w:w="0" w:type="auto"/>
            <w:shd w:val="clear" w:color="auto" w:fill="FFFFFF"/>
            <w:hideMark/>
          </w:tcPr>
          <w:p w14:paraId="497153BC" w14:textId="77777777" w:rsidR="004F5DB4" w:rsidRPr="004F5DB4" w:rsidRDefault="004F5DB4" w:rsidP="004F5DB4">
            <w:r w:rsidRPr="004F5DB4">
              <w:t>温度：-40 °C 至 +140 °C (-40 °F 至 +284 °F)</w:t>
            </w:r>
            <w:r w:rsidRPr="004F5DB4">
              <w:br/>
              <w:t>湿度：0 %RH 至 100 %RH</w:t>
            </w:r>
            <w:r w:rsidRPr="004F5DB4">
              <w:br/>
              <w:t>压力：0.002 PSIA 至 100 PSIA</w:t>
            </w:r>
          </w:p>
        </w:tc>
        <w:tc>
          <w:tcPr>
            <w:tcW w:w="0" w:type="auto"/>
            <w:shd w:val="clear" w:color="auto" w:fill="FFFFFF"/>
            <w:hideMark/>
          </w:tcPr>
          <w:p w14:paraId="1BA62665" w14:textId="77777777" w:rsidR="004F5DB4" w:rsidRPr="004F5DB4" w:rsidRDefault="004F5DB4" w:rsidP="004F5DB4">
            <w:r w:rsidRPr="004F5DB4">
              <w:t>温度：-200 °C 至 +260 °C (-328 °F 至 +500 °F)</w:t>
            </w:r>
            <w:r w:rsidRPr="004F5DB4">
              <w:br/>
              <w:t>仅限探头。主体不得超过操作环境</w:t>
            </w:r>
          </w:p>
        </w:tc>
      </w:tr>
      <w:tr w:rsidR="00B350DB" w:rsidRPr="004F5DB4" w14:paraId="2F7CE333" w14:textId="77777777" w:rsidTr="00B350DB">
        <w:trPr>
          <w:trHeight w:val="1882"/>
        </w:trPr>
        <w:tc>
          <w:tcPr>
            <w:tcW w:w="0" w:type="auto"/>
            <w:shd w:val="clear" w:color="auto" w:fill="FBFBFB"/>
            <w:hideMark/>
          </w:tcPr>
          <w:p w14:paraId="51FC9A32" w14:textId="36F25A26" w:rsidR="004F5DB4" w:rsidRPr="004F5DB4" w:rsidRDefault="004F5DB4" w:rsidP="004F5DB4">
            <w:r w:rsidRPr="004F5DB4">
              <w:drawing>
                <wp:inline distT="0" distB="0" distL="0" distR="0" wp14:anchorId="6892F89F" wp14:editId="4C9CD05D">
                  <wp:extent cx="952500" cy="952500"/>
                  <wp:effectExtent l="0" t="0" r="0" b="0"/>
                  <wp:docPr id="316455546" name="图片 9" descr="适用于 HiTemp140 的刚性过渡直径探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适用于 HiTemp140 的刚性过渡直径探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BFBFB"/>
            <w:hideMark/>
          </w:tcPr>
          <w:p w14:paraId="62B44308" w14:textId="77777777" w:rsidR="004F5DB4" w:rsidRPr="004F5DB4" w:rsidRDefault="004F5DB4" w:rsidP="004F5DB4">
            <w:r w:rsidRPr="004F5DB4">
              <w:t>刚性过渡直径 (TD)</w:t>
            </w:r>
          </w:p>
        </w:tc>
        <w:tc>
          <w:tcPr>
            <w:tcW w:w="0" w:type="auto"/>
            <w:shd w:val="clear" w:color="auto" w:fill="FBFBFB"/>
            <w:hideMark/>
          </w:tcPr>
          <w:p w14:paraId="387C8610" w14:textId="77777777" w:rsidR="004F5DB4" w:rsidRPr="004F5DB4" w:rsidRDefault="004F5DB4" w:rsidP="004F5DB4">
            <w:r w:rsidRPr="004F5DB4">
              <w:t>金属</w:t>
            </w:r>
          </w:p>
        </w:tc>
        <w:tc>
          <w:tcPr>
            <w:tcW w:w="0" w:type="auto"/>
            <w:shd w:val="clear" w:color="auto" w:fill="FBFBFB"/>
            <w:hideMark/>
          </w:tcPr>
          <w:p w14:paraId="1C2FECD4" w14:textId="77777777" w:rsidR="004F5DB4" w:rsidRPr="004F5DB4" w:rsidRDefault="004F5DB4" w:rsidP="004F5DB4">
            <w:r w:rsidRPr="004F5DB4">
              <w:t>温度：-40 °C 至 +140 °C (-40 °F 至 +284 °F)</w:t>
            </w:r>
            <w:r w:rsidRPr="004F5DB4">
              <w:br/>
              <w:t>湿度：0 %RH 至 100 %RH</w:t>
            </w:r>
            <w:r w:rsidRPr="004F5DB4">
              <w:br/>
              <w:t>压力：0.002 PSIA 至 100 PSIA</w:t>
            </w:r>
          </w:p>
        </w:tc>
        <w:tc>
          <w:tcPr>
            <w:tcW w:w="0" w:type="auto"/>
            <w:shd w:val="clear" w:color="auto" w:fill="FBFBFB"/>
            <w:hideMark/>
          </w:tcPr>
          <w:p w14:paraId="759D52C2" w14:textId="77777777" w:rsidR="004F5DB4" w:rsidRPr="004F5DB4" w:rsidRDefault="004F5DB4" w:rsidP="004F5DB4">
            <w:r w:rsidRPr="004F5DB4">
              <w:t>温度：-200 °C 至 +260 °C (-328 °F 至 +500 °F)</w:t>
            </w:r>
            <w:r w:rsidRPr="004F5DB4">
              <w:br/>
              <w:t>仅限探头。主体不得超过操作环境</w:t>
            </w:r>
          </w:p>
        </w:tc>
      </w:tr>
      <w:tr w:rsidR="00B350DB" w:rsidRPr="004F5DB4" w14:paraId="7591C87C" w14:textId="77777777" w:rsidTr="00B350DB">
        <w:trPr>
          <w:trHeight w:val="1882"/>
        </w:trPr>
        <w:tc>
          <w:tcPr>
            <w:tcW w:w="0" w:type="auto"/>
            <w:shd w:val="clear" w:color="auto" w:fill="FFFFFF"/>
            <w:hideMark/>
          </w:tcPr>
          <w:p w14:paraId="6524E5C8" w14:textId="7E6A9836" w:rsidR="004F5DB4" w:rsidRPr="004F5DB4" w:rsidRDefault="004F5DB4" w:rsidP="004F5DB4">
            <w:r w:rsidRPr="004F5DB4">
              <w:drawing>
                <wp:inline distT="0" distB="0" distL="0" distR="0" wp14:anchorId="6958E585" wp14:editId="5A9AC453">
                  <wp:extent cx="952500" cy="952500"/>
                  <wp:effectExtent l="0" t="0" r="0" b="0"/>
                  <wp:docPr id="755733626" name="图片 8" descr="HiTemp140 柔性探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iTemp140 柔性探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539003B8" w14:textId="77777777" w:rsidR="004F5DB4" w:rsidRPr="004F5DB4" w:rsidRDefault="004F5DB4" w:rsidP="004F5DB4">
            <w:r w:rsidRPr="004F5DB4">
              <w:t>灵活（FP）</w:t>
            </w:r>
          </w:p>
        </w:tc>
        <w:tc>
          <w:tcPr>
            <w:tcW w:w="0" w:type="auto"/>
            <w:shd w:val="clear" w:color="auto" w:fill="FFFFFF"/>
            <w:hideMark/>
          </w:tcPr>
          <w:p w14:paraId="56EB906B" w14:textId="77777777" w:rsidR="004F5DB4" w:rsidRPr="004F5DB4" w:rsidRDefault="004F5DB4" w:rsidP="004F5DB4">
            <w:r w:rsidRPr="004F5DB4">
              <w:t>可弯曲聚四氟乙烯</w:t>
            </w:r>
          </w:p>
        </w:tc>
        <w:tc>
          <w:tcPr>
            <w:tcW w:w="0" w:type="auto"/>
            <w:shd w:val="clear" w:color="auto" w:fill="FFFFFF"/>
            <w:hideMark/>
          </w:tcPr>
          <w:p w14:paraId="26104C43" w14:textId="77777777" w:rsidR="004F5DB4" w:rsidRPr="004F5DB4" w:rsidRDefault="004F5DB4" w:rsidP="004F5DB4">
            <w:r w:rsidRPr="004F5DB4">
              <w:t>温度：-40 °C 至 +140 °C (-40 °F 至 +284 °F)</w:t>
            </w:r>
            <w:r w:rsidRPr="004F5DB4">
              <w:br/>
              <w:t>湿度：0 %RH 至 100 %RH</w:t>
            </w:r>
            <w:r w:rsidRPr="004F5DB4">
              <w:br/>
              <w:t>压力：0.002 PSIA 至 100 PSIA</w:t>
            </w:r>
          </w:p>
        </w:tc>
        <w:tc>
          <w:tcPr>
            <w:tcW w:w="0" w:type="auto"/>
            <w:shd w:val="clear" w:color="auto" w:fill="FFFFFF"/>
            <w:hideMark/>
          </w:tcPr>
          <w:p w14:paraId="5A4A75B0" w14:textId="77777777" w:rsidR="004F5DB4" w:rsidRPr="004F5DB4" w:rsidRDefault="004F5DB4" w:rsidP="004F5DB4">
            <w:r w:rsidRPr="004F5DB4">
              <w:t>温度：-200 °C 至 +260 °C (-328 °F 至 +500 °F)</w:t>
            </w:r>
            <w:r w:rsidRPr="004F5DB4">
              <w:br/>
              <w:t>仅限探头。主体不得超过操作环境</w:t>
            </w:r>
          </w:p>
        </w:tc>
      </w:tr>
      <w:tr w:rsidR="00B350DB" w:rsidRPr="004F5DB4" w14:paraId="31F57985" w14:textId="77777777" w:rsidTr="00B350DB">
        <w:trPr>
          <w:trHeight w:val="1882"/>
        </w:trPr>
        <w:tc>
          <w:tcPr>
            <w:tcW w:w="0" w:type="auto"/>
            <w:shd w:val="clear" w:color="auto" w:fill="FBFBFB"/>
            <w:hideMark/>
          </w:tcPr>
          <w:p w14:paraId="74C53E4C" w14:textId="34231AF7" w:rsidR="004F5DB4" w:rsidRPr="004F5DB4" w:rsidRDefault="004F5DB4" w:rsidP="004F5DB4">
            <w:r w:rsidRPr="004F5DB4">
              <w:lastRenderedPageBreak/>
              <w:drawing>
                <wp:inline distT="0" distB="0" distL="0" distR="0" wp14:anchorId="1269FF87" wp14:editId="5193F4CC">
                  <wp:extent cx="952500" cy="952500"/>
                  <wp:effectExtent l="0" t="0" r="0" b="0"/>
                  <wp:docPr id="909628332" name="图片 7" descr="HiTemp140 PT 探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iTemp140 PT 探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BFBFB"/>
            <w:hideMark/>
          </w:tcPr>
          <w:p w14:paraId="4DF3D030" w14:textId="77777777" w:rsidR="004F5DB4" w:rsidRPr="004F5DB4" w:rsidRDefault="004F5DB4" w:rsidP="004F5DB4">
            <w:r w:rsidRPr="004F5DB4">
              <w:t>太平洋标准时间</w:t>
            </w:r>
          </w:p>
        </w:tc>
        <w:tc>
          <w:tcPr>
            <w:tcW w:w="0" w:type="auto"/>
            <w:shd w:val="clear" w:color="auto" w:fill="FBFBFB"/>
            <w:hideMark/>
          </w:tcPr>
          <w:p w14:paraId="1D868E8B" w14:textId="77777777" w:rsidR="004F5DB4" w:rsidRPr="004F5DB4" w:rsidRDefault="004F5DB4" w:rsidP="004F5DB4">
            <w:r w:rsidRPr="004F5DB4">
              <w:t>可弯曲金属</w:t>
            </w:r>
          </w:p>
        </w:tc>
        <w:tc>
          <w:tcPr>
            <w:tcW w:w="0" w:type="auto"/>
            <w:shd w:val="clear" w:color="auto" w:fill="FBFBFB"/>
            <w:hideMark/>
          </w:tcPr>
          <w:p w14:paraId="4E171A73" w14:textId="77777777" w:rsidR="004F5DB4" w:rsidRPr="004F5DB4" w:rsidRDefault="004F5DB4" w:rsidP="004F5DB4">
            <w:r w:rsidRPr="004F5DB4">
              <w:t>温度：-40 °C 至 +140 °C (-40 °F 至 +284 °F)</w:t>
            </w:r>
            <w:r w:rsidRPr="004F5DB4">
              <w:br/>
              <w:t>湿度：0 %RH 至 100 %RH</w:t>
            </w:r>
            <w:r w:rsidRPr="004F5DB4">
              <w:br/>
              <w:t>压力：0.002 PSIA 至 100 PSIA</w:t>
            </w:r>
          </w:p>
        </w:tc>
        <w:tc>
          <w:tcPr>
            <w:tcW w:w="0" w:type="auto"/>
            <w:shd w:val="clear" w:color="auto" w:fill="FBFBFB"/>
            <w:hideMark/>
          </w:tcPr>
          <w:p w14:paraId="675E9135" w14:textId="77777777" w:rsidR="004F5DB4" w:rsidRPr="004F5DB4" w:rsidRDefault="004F5DB4" w:rsidP="004F5DB4">
            <w:r w:rsidRPr="004F5DB4">
              <w:t>温度：-200 °C 至 +350 °C (-328 °F 至 +662 °F)</w:t>
            </w:r>
            <w:r w:rsidRPr="004F5DB4">
              <w:br/>
              <w:t>仅限探头。主体不得超过操作环境</w:t>
            </w:r>
          </w:p>
        </w:tc>
      </w:tr>
      <w:tr w:rsidR="00B350DB" w:rsidRPr="004F5DB4" w14:paraId="25674558" w14:textId="77777777" w:rsidTr="00B350DB">
        <w:trPr>
          <w:trHeight w:val="1882"/>
        </w:trPr>
        <w:tc>
          <w:tcPr>
            <w:tcW w:w="0" w:type="auto"/>
            <w:shd w:val="clear" w:color="auto" w:fill="FFFFFF"/>
            <w:hideMark/>
          </w:tcPr>
          <w:p w14:paraId="31439FEF" w14:textId="52AFDA6E" w:rsidR="004F5DB4" w:rsidRPr="004F5DB4" w:rsidRDefault="004F5DB4" w:rsidP="004F5DB4">
            <w:r w:rsidRPr="004F5DB4">
              <w:drawing>
                <wp:inline distT="0" distB="0" distL="0" distR="0" wp14:anchorId="077C9A37" wp14:editId="55199D2E">
                  <wp:extent cx="952500" cy="952500"/>
                  <wp:effectExtent l="0" t="0" r="0" b="0"/>
                  <wp:docPr id="1143464431" name="图片 6" descr="HiTemp140 快速响应探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iTemp140 快速响应探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14:paraId="0A5B6BA5" w14:textId="77777777" w:rsidR="004F5DB4" w:rsidRPr="004F5DB4" w:rsidRDefault="004F5DB4" w:rsidP="004F5DB4">
            <w:r w:rsidRPr="004F5DB4">
              <w:t>快速响应（法语）</w:t>
            </w:r>
          </w:p>
        </w:tc>
        <w:tc>
          <w:tcPr>
            <w:tcW w:w="0" w:type="auto"/>
            <w:shd w:val="clear" w:color="auto" w:fill="FFFFFF"/>
            <w:hideMark/>
          </w:tcPr>
          <w:p w14:paraId="703D47EB" w14:textId="77777777" w:rsidR="004F5DB4" w:rsidRPr="004F5DB4" w:rsidRDefault="004F5DB4" w:rsidP="004F5DB4">
            <w:r w:rsidRPr="004F5DB4">
              <w:t>金属</w:t>
            </w:r>
          </w:p>
        </w:tc>
        <w:tc>
          <w:tcPr>
            <w:tcW w:w="0" w:type="auto"/>
            <w:shd w:val="clear" w:color="auto" w:fill="FFFFFF"/>
            <w:hideMark/>
          </w:tcPr>
          <w:p w14:paraId="79FCFE4D" w14:textId="77777777" w:rsidR="004F5DB4" w:rsidRPr="004F5DB4" w:rsidRDefault="004F5DB4" w:rsidP="004F5DB4">
            <w:r w:rsidRPr="004F5DB4">
              <w:t>温度：-40 °C 至 +140 °C (-40 °F 至 +284 °F)</w:t>
            </w:r>
            <w:r w:rsidRPr="004F5DB4">
              <w:br/>
              <w:t>湿度：0 %RH 至 100 %RH</w:t>
            </w:r>
            <w:r w:rsidRPr="004F5DB4">
              <w:br/>
              <w:t>压力：0.002 PSIA 至 100 PSIA</w:t>
            </w:r>
          </w:p>
        </w:tc>
        <w:tc>
          <w:tcPr>
            <w:tcW w:w="0" w:type="auto"/>
            <w:shd w:val="clear" w:color="auto" w:fill="FFFFFF"/>
            <w:hideMark/>
          </w:tcPr>
          <w:p w14:paraId="79B4BA98" w14:textId="77777777" w:rsidR="004F5DB4" w:rsidRPr="004F5DB4" w:rsidRDefault="004F5DB4" w:rsidP="004F5DB4">
            <w:r w:rsidRPr="004F5DB4">
              <w:t>温度：-200 °C 至 +260 °C (-328 °F 至 +500 °F)</w:t>
            </w:r>
            <w:r w:rsidRPr="004F5DB4">
              <w:br/>
              <w:t>仅限探头。主体不得超过操作环境</w:t>
            </w:r>
          </w:p>
        </w:tc>
      </w:tr>
    </w:tbl>
    <w:p w14:paraId="0DF125AC" w14:textId="77777777" w:rsidR="004F5DB4" w:rsidRPr="004F5DB4" w:rsidRDefault="004F5DB4"/>
    <w:sectPr w:rsidR="004F5DB4" w:rsidRPr="004F5DB4" w:rsidSect="004F5D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B4"/>
    <w:rsid w:val="004F5DB4"/>
    <w:rsid w:val="00B350DB"/>
    <w:rsid w:val="00E8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6BD0"/>
  <w15:chartTrackingRefBased/>
  <w15:docId w15:val="{B2677827-4C50-47CE-8644-417CF0CC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 wise</dc:creator>
  <cp:keywords/>
  <dc:description/>
  <cp:lastModifiedBy>wise wise</cp:lastModifiedBy>
  <cp:revision>2</cp:revision>
  <dcterms:created xsi:type="dcterms:W3CDTF">2024-10-17T05:07:00Z</dcterms:created>
  <dcterms:modified xsi:type="dcterms:W3CDTF">2024-10-17T05:08:00Z</dcterms:modified>
</cp:coreProperties>
</file>